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750A" w14:textId="77777777" w:rsidR="00550A1F" w:rsidRDefault="00550A1F">
      <w:pPr>
        <w:spacing w:line="200" w:lineRule="exact"/>
      </w:pPr>
    </w:p>
    <w:p w14:paraId="5CD63F55" w14:textId="3B3A8E56" w:rsidR="00550A1F" w:rsidRDefault="00862346" w:rsidP="00E8394B">
      <w:pPr>
        <w:spacing w:line="324" w:lineRule="auto"/>
        <w:ind w:left="2306"/>
      </w:pPr>
      <w:r>
        <w:rPr>
          <w:rFonts w:ascii="Times New Roman" w:eastAsia="Times New Roman" w:hAnsi="Times New Roman" w:cs="Times New Roman"/>
          <w:color w:val="FEFEFE"/>
          <w:spacing w:val="63"/>
          <w:sz w:val="40"/>
          <w:szCs w:val="40"/>
        </w:rPr>
        <w:t>ÁY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</w:p>
    <w:p w14:paraId="451513DA" w14:textId="77777777" w:rsidR="00550A1F" w:rsidRDefault="00862346">
      <w:pPr>
        <w:spacing w:line="250" w:lineRule="auto"/>
        <w:ind w:left="4416"/>
      </w:pPr>
      <w:r>
        <w:rPr>
          <w:rFonts w:ascii="Times New Roman" w:eastAsia="Times New Roman" w:hAnsi="Times New Roman" w:cs="Times New Roman"/>
          <w:b/>
          <w:color w:val="000000"/>
          <w:spacing w:val="-23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32"/>
          <w:szCs w:val="32"/>
        </w:rPr>
        <w:t>3.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9"/>
          <w:sz w:val="32"/>
          <w:szCs w:val="32"/>
        </w:rPr>
        <w:t>THÔNG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2"/>
          <w:sz w:val="32"/>
          <w:szCs w:val="32"/>
        </w:rPr>
        <w:t>TIN</w:t>
      </w:r>
    </w:p>
    <w:p w14:paraId="2C0EF7AC" w14:textId="77777777" w:rsidR="00550A1F" w:rsidRDefault="00862346">
      <w:pPr>
        <w:spacing w:line="258" w:lineRule="auto"/>
        <w:ind w:left="3710"/>
      </w:pPr>
      <w:r>
        <w:rPr>
          <w:rFonts w:ascii="Times New Roman" w:eastAsia="Times New Roman" w:hAnsi="Times New Roman" w:cs="Times New Roman"/>
          <w:b/>
          <w:color w:val="000000"/>
          <w:spacing w:val="-32"/>
          <w:sz w:val="32"/>
          <w:szCs w:val="32"/>
        </w:rPr>
        <w:t>TRONG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GIẢI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QUYẾT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2"/>
          <w:sz w:val="32"/>
          <w:szCs w:val="32"/>
        </w:rPr>
        <w:t>VẤN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ĐỀ</w:t>
      </w:r>
    </w:p>
    <w:p w14:paraId="4F8C4899" w14:textId="77777777" w:rsidR="00550A1F" w:rsidRDefault="00550A1F">
      <w:pPr>
        <w:spacing w:line="91" w:lineRule="exact"/>
      </w:pPr>
    </w:p>
    <w:p w14:paraId="14FDE25E" w14:textId="77777777" w:rsidR="00550A1F" w:rsidRDefault="00862346">
      <w:pPr>
        <w:spacing w:line="251" w:lineRule="auto"/>
        <w:ind w:left="4499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61E85AE6" w14:textId="77777777" w:rsidR="00550A1F" w:rsidRDefault="00550A1F">
      <w:pPr>
        <w:spacing w:line="321" w:lineRule="exact"/>
      </w:pPr>
    </w:p>
    <w:p w14:paraId="433CA566" w14:textId="77777777" w:rsidR="00550A1F" w:rsidRDefault="00862346">
      <w:pPr>
        <w:spacing w:line="258" w:lineRule="auto"/>
        <w:ind w:left="122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0D7BF17F" w14:textId="77777777" w:rsidR="00550A1F" w:rsidRDefault="00550A1F">
      <w:pPr>
        <w:spacing w:line="92" w:lineRule="exact"/>
      </w:pPr>
    </w:p>
    <w:p w14:paraId="6DCA8FBD" w14:textId="77777777" w:rsidR="00550A1F" w:rsidRDefault="00862346">
      <w:pPr>
        <w:ind w:left="1340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thiết,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tầm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trọng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thập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tin</w:t>
      </w:r>
    </w:p>
    <w:p w14:paraId="5729CA3F" w14:textId="77777777" w:rsidR="00550A1F" w:rsidRDefault="00862346">
      <w:pPr>
        <w:spacing w:line="250" w:lineRule="auto"/>
        <w:ind w:left="1057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đề.</w:t>
      </w:r>
    </w:p>
    <w:p w14:paraId="00CC6F97" w14:textId="77777777" w:rsidR="00550A1F" w:rsidRDefault="00550A1F">
      <w:pPr>
        <w:spacing w:line="97" w:lineRule="exact"/>
      </w:pPr>
    </w:p>
    <w:p w14:paraId="21324C58" w14:textId="77777777" w:rsidR="00550A1F" w:rsidRDefault="00862346">
      <w:pPr>
        <w:spacing w:line="250" w:lineRule="auto"/>
        <w:ind w:left="134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quyết.</w:t>
      </w:r>
    </w:p>
    <w:p w14:paraId="1B2B7F1B" w14:textId="77777777" w:rsidR="00550A1F" w:rsidRDefault="00550A1F">
      <w:pPr>
        <w:spacing w:line="97" w:lineRule="exact"/>
      </w:pPr>
    </w:p>
    <w:p w14:paraId="01A27446" w14:textId="77777777" w:rsidR="00550A1F" w:rsidRDefault="00862346">
      <w:pPr>
        <w:spacing w:line="312" w:lineRule="auto"/>
        <w:ind w:left="1340" w:right="290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02980BF4" w14:textId="77777777" w:rsidR="00550A1F" w:rsidRDefault="00862346">
      <w:pPr>
        <w:spacing w:before="22" w:line="258" w:lineRule="auto"/>
        <w:ind w:left="1227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30986C4F" w14:textId="77777777" w:rsidR="00550A1F" w:rsidRDefault="00550A1F">
      <w:pPr>
        <w:spacing w:line="97" w:lineRule="exact"/>
      </w:pPr>
    </w:p>
    <w:p w14:paraId="1D42C225" w14:textId="77777777" w:rsidR="00550A1F" w:rsidRDefault="00862346">
      <w:pPr>
        <w:spacing w:line="250" w:lineRule="auto"/>
        <w:ind w:left="134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chiếu.</w:t>
      </w:r>
    </w:p>
    <w:p w14:paraId="364EB0B8" w14:textId="77777777" w:rsidR="00550A1F" w:rsidRDefault="00550A1F">
      <w:pPr>
        <w:spacing w:line="97" w:lineRule="exact"/>
      </w:pPr>
    </w:p>
    <w:p w14:paraId="0C6FCD71" w14:textId="77777777" w:rsidR="00550A1F" w:rsidRDefault="00862346">
      <w:pPr>
        <w:spacing w:line="250" w:lineRule="auto"/>
        <w:ind w:left="1340"/>
      </w:pP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….</w:t>
      </w:r>
    </w:p>
    <w:p w14:paraId="4BAE7686" w14:textId="77777777" w:rsidR="00550A1F" w:rsidRDefault="00550A1F">
      <w:pPr>
        <w:spacing w:line="89" w:lineRule="exact"/>
      </w:pPr>
    </w:p>
    <w:p w14:paraId="73D1BAC6" w14:textId="77777777" w:rsidR="00550A1F" w:rsidRDefault="00862346">
      <w:pPr>
        <w:spacing w:line="258" w:lineRule="auto"/>
        <w:ind w:left="122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45177DA2" w14:textId="77777777" w:rsidR="00550A1F" w:rsidRDefault="00550A1F">
      <w:pPr>
        <w:spacing w:line="88" w:lineRule="exact"/>
      </w:pPr>
    </w:p>
    <w:p w14:paraId="1B552E12" w14:textId="77777777" w:rsidR="00550A1F" w:rsidRDefault="00862346">
      <w:pPr>
        <w:spacing w:line="258" w:lineRule="auto"/>
        <w:ind w:left="4124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44094E47" w14:textId="77777777" w:rsidR="00550A1F" w:rsidRDefault="00550A1F">
      <w:pPr>
        <w:spacing w:line="88" w:lineRule="exact"/>
      </w:pPr>
    </w:p>
    <w:p w14:paraId="71110A5C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5B5FAFD2" w14:textId="77777777" w:rsidR="00550A1F" w:rsidRDefault="00550A1F">
      <w:pPr>
        <w:spacing w:line="97" w:lineRule="exact"/>
      </w:pPr>
    </w:p>
    <w:p w14:paraId="4327452F" w14:textId="77777777" w:rsidR="00550A1F" w:rsidRDefault="00862346">
      <w:pPr>
        <w:spacing w:line="338" w:lineRule="auto"/>
        <w:ind w:left="1417" w:right="496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Nếu…thì.</w:t>
      </w:r>
    </w:p>
    <w:p w14:paraId="622905F1" w14:textId="77777777" w:rsidR="00550A1F" w:rsidRDefault="00862346">
      <w:pPr>
        <w:spacing w:before="21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0C42BAA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046670D" w14:textId="77777777" w:rsidR="00550A1F" w:rsidRDefault="00550A1F">
      <w:pPr>
        <w:spacing w:line="141" w:lineRule="exact"/>
      </w:pPr>
    </w:p>
    <w:p w14:paraId="431426F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4035"/>
      </w:tblGrid>
      <w:tr w:rsidR="00550A1F" w14:paraId="7EFAC76B" w14:textId="77777777">
        <w:trPr>
          <w:trHeight w:hRule="exact" w:val="4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331944" w14:textId="77777777" w:rsidR="00550A1F" w:rsidRDefault="00862346">
            <w:pPr>
              <w:spacing w:before="48" w:line="258" w:lineRule="auto"/>
              <w:ind w:left="135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0881677" w14:textId="77777777" w:rsidR="00550A1F" w:rsidRDefault="00862346">
            <w:pPr>
              <w:spacing w:before="48" w:line="258" w:lineRule="auto"/>
              <w:ind w:left="148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59833175" w14:textId="77777777">
        <w:trPr>
          <w:trHeight w:hRule="exact" w:val="2626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4E3C" w14:textId="77777777" w:rsidR="00550A1F" w:rsidRDefault="00862346">
            <w:pPr>
              <w:spacing w:before="56" w:line="25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đội:</w:t>
            </w:r>
          </w:p>
          <w:p w14:paraId="4BA908B6" w14:textId="77777777" w:rsidR="00550A1F" w:rsidRDefault="00550A1F">
            <w:pPr>
              <w:spacing w:line="97" w:lineRule="exact"/>
            </w:pPr>
          </w:p>
          <w:p w14:paraId="0F14728A" w14:textId="77777777" w:rsidR="00550A1F" w:rsidRDefault="00862346">
            <w:pPr>
              <w:ind w:left="74" w:right="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“Nếu…”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quyết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trước.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“thì…”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dựa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có.</w:t>
            </w:r>
          </w:p>
          <w:p w14:paraId="19003B4D" w14:textId="77777777" w:rsidR="00550A1F" w:rsidRDefault="00550A1F">
            <w:pPr>
              <w:spacing w:line="87" w:lineRule="exact"/>
            </w:pPr>
          </w:p>
          <w:p w14:paraId="286B9CB5" w14:textId="77777777" w:rsidR="00550A1F" w:rsidRDefault="00862346">
            <w:pPr>
              <w:spacing w:line="258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3"/>
                <w:szCs w:val="23"/>
              </w:rPr>
              <w:t>Ví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3"/>
                <w:szCs w:val="23"/>
              </w:rPr>
              <w:t>dụ:</w:t>
            </w:r>
          </w:p>
          <w:p w14:paraId="6BAA8417" w14:textId="77777777" w:rsidR="00550A1F" w:rsidRDefault="00550A1F">
            <w:pPr>
              <w:spacing w:line="97" w:lineRule="exact"/>
            </w:pPr>
          </w:p>
          <w:p w14:paraId="2B53F092" w14:textId="77777777" w:rsidR="00550A1F" w:rsidRDefault="00862346">
            <w:pPr>
              <w:spacing w:line="235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“Nếu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email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lạ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nguồn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gốc,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gì?”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5809" w14:textId="77777777" w:rsidR="00550A1F" w:rsidRDefault="00862346">
            <w:pPr>
              <w:spacing w:before="56" w:line="254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thức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mình.</w:t>
            </w:r>
          </w:p>
          <w:p w14:paraId="63079F15" w14:textId="77777777" w:rsidR="00550A1F" w:rsidRDefault="00550A1F">
            <w:pPr>
              <w:spacing w:line="113" w:lineRule="exact"/>
            </w:pPr>
          </w:p>
          <w:p w14:paraId="7D802E92" w14:textId="77777777" w:rsidR="00550A1F" w:rsidRDefault="00862346">
            <w:pPr>
              <w:spacing w:line="254" w:lineRule="auto"/>
              <w:ind w:left="69" w:right="36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nhau.</w:t>
            </w:r>
          </w:p>
        </w:tc>
      </w:tr>
    </w:tbl>
    <w:p w14:paraId="599C55C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922AD2E" w14:textId="77777777" w:rsidR="00550A1F" w:rsidRDefault="00550A1F">
      <w:pPr>
        <w:spacing w:line="233" w:lineRule="exact"/>
      </w:pPr>
    </w:p>
    <w:p w14:paraId="198E22C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44F3BC5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21</w:t>
      </w:r>
    </w:p>
    <w:p w14:paraId="3713801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84A0D6A" w14:textId="77777777" w:rsidR="00550A1F" w:rsidRDefault="00550A1F">
      <w:pPr>
        <w:spacing w:line="200" w:lineRule="exact"/>
      </w:pPr>
    </w:p>
    <w:p w14:paraId="7F86DC85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0D2D6314" w14:textId="77777777" w:rsidR="00550A1F" w:rsidRDefault="00550A1F">
      <w:pPr>
        <w:spacing w:line="200" w:lineRule="exact"/>
      </w:pPr>
    </w:p>
    <w:p w14:paraId="01CB7A9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4264D95" w14:textId="77777777" w:rsidR="00550A1F" w:rsidRDefault="00550A1F">
      <w:pPr>
        <w:spacing w:line="200" w:lineRule="exact"/>
      </w:pPr>
    </w:p>
    <w:p w14:paraId="21DF6A9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D86C3D7" w14:textId="77777777" w:rsidR="00550A1F" w:rsidRDefault="00550A1F">
      <w:pPr>
        <w:spacing w:line="200" w:lineRule="exact"/>
      </w:pPr>
    </w:p>
    <w:p w14:paraId="075E9FB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4A86929" w14:textId="77777777" w:rsidR="00550A1F" w:rsidRDefault="00550A1F">
      <w:pPr>
        <w:spacing w:line="292" w:lineRule="exact"/>
      </w:pPr>
    </w:p>
    <w:p w14:paraId="6664C03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2D74431" w14:textId="77777777" w:rsidR="00550A1F" w:rsidRDefault="00862346">
      <w:pPr>
        <w:spacing w:line="254" w:lineRule="auto"/>
        <w:ind w:left="1105" w:right="5180"/>
      </w:pP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lời: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“Nếu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email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lạ,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tôi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đính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kèm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bấm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kết.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đó,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tôi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kiểm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email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nguồn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cậy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không.”</w:t>
      </w:r>
    </w:p>
    <w:p w14:paraId="6D260B18" w14:textId="77777777" w:rsidR="00550A1F" w:rsidRDefault="00550A1F">
      <w:pPr>
        <w:spacing w:line="113" w:lineRule="exact"/>
      </w:pPr>
    </w:p>
    <w:p w14:paraId="11CFF8D2" w14:textId="77777777" w:rsidR="00550A1F" w:rsidRDefault="00862346">
      <w:pPr>
        <w:spacing w:line="254" w:lineRule="auto"/>
        <w:ind w:left="1105" w:right="518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“Nếu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ngày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mai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trời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nắng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gì?</w:t>
      </w:r>
    </w:p>
    <w:p w14:paraId="7C4857FC" w14:textId="77777777" w:rsidR="00550A1F" w:rsidRDefault="00550A1F">
      <w:pPr>
        <w:spacing w:line="113" w:lineRule="exact"/>
      </w:pPr>
    </w:p>
    <w:p w14:paraId="1BD2C47F" w14:textId="77777777" w:rsidR="00550A1F" w:rsidRDefault="00862346">
      <w:pPr>
        <w:spacing w:line="254" w:lineRule="auto"/>
        <w:ind w:left="1105" w:right="518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lời: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Nếu</w:t>
      </w:r>
      <w:proofErr w:type="gramEnd"/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ngày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mai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trời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nắng,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tôi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dã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ngoại”</w:t>
      </w:r>
    </w:p>
    <w:p w14:paraId="482CF8F6" w14:textId="77777777" w:rsidR="00550A1F" w:rsidRDefault="00550A1F">
      <w:pPr>
        <w:spacing w:line="113" w:lineRule="exact"/>
      </w:pPr>
    </w:p>
    <w:p w14:paraId="638AD4C3" w14:textId="77777777" w:rsidR="00550A1F" w:rsidRDefault="00862346">
      <w:pPr>
        <w:spacing w:line="254" w:lineRule="auto"/>
        <w:ind w:left="1105" w:right="5181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thêm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huống: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thêm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đề.</w:t>
      </w:r>
    </w:p>
    <w:p w14:paraId="3F8140AF" w14:textId="77777777" w:rsidR="00550A1F" w:rsidRDefault="00550A1F">
      <w:pPr>
        <w:spacing w:line="180" w:lineRule="exact"/>
      </w:pPr>
    </w:p>
    <w:p w14:paraId="05049C93" w14:textId="77777777" w:rsidR="00550A1F" w:rsidRDefault="00862346">
      <w:pPr>
        <w:spacing w:line="360" w:lineRule="auto"/>
        <w:ind w:left="1303" w:right="6073" w:hanging="28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22412970" w14:textId="77777777" w:rsidR="00550A1F" w:rsidRDefault="00862346">
      <w:pPr>
        <w:spacing w:before="1" w:line="356" w:lineRule="auto"/>
        <w:ind w:left="1303" w:right="289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đề.</w:t>
      </w:r>
    </w:p>
    <w:p w14:paraId="35109C96" w14:textId="77777777" w:rsidR="00550A1F" w:rsidRDefault="00862346">
      <w:pPr>
        <w:spacing w:before="2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74E0E50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DD5987" w14:textId="77777777" w:rsidR="00550A1F" w:rsidRDefault="00550A1F">
      <w:pPr>
        <w:spacing w:line="142" w:lineRule="exact"/>
      </w:pPr>
    </w:p>
    <w:p w14:paraId="72D002F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398"/>
      </w:tblGrid>
      <w:tr w:rsidR="00550A1F" w14:paraId="6D495DE8" w14:textId="77777777">
        <w:trPr>
          <w:trHeight w:hRule="exact" w:val="512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4EE5D7" w14:textId="77777777" w:rsidR="00550A1F" w:rsidRDefault="00550A1F">
            <w:pPr>
              <w:spacing w:line="105" w:lineRule="exact"/>
            </w:pPr>
          </w:p>
          <w:p w14:paraId="4ECD6D4B" w14:textId="77777777" w:rsidR="00550A1F" w:rsidRDefault="00862346">
            <w:pPr>
              <w:spacing w:line="258" w:lineRule="auto"/>
              <w:ind w:left="118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5BDD238" w14:textId="77777777" w:rsidR="00550A1F" w:rsidRDefault="00550A1F">
            <w:pPr>
              <w:spacing w:line="105" w:lineRule="exact"/>
            </w:pPr>
          </w:p>
          <w:p w14:paraId="5DF11FD8" w14:textId="77777777" w:rsidR="00550A1F" w:rsidRDefault="00862346">
            <w:pPr>
              <w:spacing w:line="258" w:lineRule="auto"/>
              <w:ind w:left="167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3D523718" w14:textId="77777777">
        <w:trPr>
          <w:trHeight w:hRule="exact" w:val="640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D9D2" w14:textId="77777777" w:rsidR="00550A1F" w:rsidRDefault="00550A1F">
            <w:pPr>
              <w:spacing w:line="113" w:lineRule="exact"/>
            </w:pPr>
          </w:p>
          <w:p w14:paraId="7F1C53EE" w14:textId="77777777" w:rsidR="00550A1F" w:rsidRDefault="00862346">
            <w:pPr>
              <w:spacing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SGK.</w:t>
            </w:r>
          </w:p>
          <w:p w14:paraId="0A103630" w14:textId="77777777" w:rsidR="00550A1F" w:rsidRDefault="00550A1F">
            <w:pPr>
              <w:spacing w:line="105" w:lineRule="exact"/>
            </w:pPr>
          </w:p>
          <w:p w14:paraId="0F932B19" w14:textId="77777777" w:rsidR="00550A1F" w:rsidRDefault="00862346">
            <w:pPr>
              <w:spacing w:line="255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b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ý:</w:t>
            </w:r>
            <w:r>
              <w:rPr>
                <w:rFonts w:ascii="Times New Roman" w:eastAsia="Times New Roman" w:hAnsi="Times New Roman" w:cs="Times New Roman"/>
                <w:b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kiếm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về,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sách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thường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hơn.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Ngược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lại,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thường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ít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hơn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hợp.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3BAB" w14:textId="77777777" w:rsidR="00550A1F" w:rsidRDefault="00550A1F">
            <w:pPr>
              <w:spacing w:line="104" w:lineRule="exact"/>
            </w:pPr>
          </w:p>
          <w:p w14:paraId="1A1BB1AF" w14:textId="77777777" w:rsidR="00550A1F" w:rsidRDefault="00862346">
            <w:pPr>
              <w:spacing w:line="258" w:lineRule="auto"/>
              <w:ind w:left="7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1.</w:t>
            </w:r>
          </w:p>
          <w:p w14:paraId="673B0E00" w14:textId="77777777" w:rsidR="00550A1F" w:rsidRDefault="00550A1F">
            <w:pPr>
              <w:spacing w:line="117" w:lineRule="exact"/>
            </w:pPr>
          </w:p>
          <w:p w14:paraId="0217AA5F" w14:textId="77777777" w:rsidR="00550A1F" w:rsidRDefault="00862346">
            <w:pPr>
              <w:spacing w:line="254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kiếm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Cực;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được,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đổi,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luận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trúc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nhóm;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chọn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tin,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chiếu.</w:t>
            </w:r>
          </w:p>
          <w:p w14:paraId="362FC8E3" w14:textId="77777777" w:rsidR="00550A1F" w:rsidRDefault="00550A1F">
            <w:pPr>
              <w:spacing w:line="113" w:lineRule="exact"/>
            </w:pPr>
          </w:p>
          <w:p w14:paraId="5AFAA0DE" w14:textId="77777777" w:rsidR="00550A1F" w:rsidRDefault="00862346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chiếu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cấu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trúc,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nhất,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chọn.</w:t>
            </w:r>
          </w:p>
          <w:p w14:paraId="4914D182" w14:textId="77777777" w:rsidR="00550A1F" w:rsidRDefault="00550A1F">
            <w:pPr>
              <w:spacing w:line="113" w:lineRule="exact"/>
            </w:pPr>
          </w:p>
          <w:p w14:paraId="63BD84AC" w14:textId="77777777" w:rsidR="00550A1F" w:rsidRDefault="00862346">
            <w:pPr>
              <w:spacing w:line="254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c)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phẩm.</w:t>
            </w:r>
          </w:p>
          <w:p w14:paraId="1E22A04E" w14:textId="77777777" w:rsidR="00550A1F" w:rsidRDefault="00550A1F">
            <w:pPr>
              <w:spacing w:line="104" w:lineRule="exact"/>
            </w:pPr>
          </w:p>
          <w:p w14:paraId="563E3D40" w14:textId="77777777" w:rsidR="00550A1F" w:rsidRDefault="00862346">
            <w:pPr>
              <w:spacing w:line="258" w:lineRule="auto"/>
              <w:ind w:left="7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2.</w:t>
            </w:r>
          </w:p>
          <w:p w14:paraId="30594D4D" w14:textId="77777777" w:rsidR="00550A1F" w:rsidRDefault="00550A1F">
            <w:pPr>
              <w:spacing w:line="117" w:lineRule="exact"/>
            </w:pPr>
          </w:p>
          <w:p w14:paraId="3AC8AFEF" w14:textId="77777777" w:rsidR="00550A1F" w:rsidRDefault="00862346">
            <w:pPr>
              <w:spacing w:line="254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khoá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kiếm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tiết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ngày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mai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tỉnh,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phố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nơi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đang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sống.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(ngày)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(tên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tỉnh,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phố)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hợp.</w:t>
            </w:r>
          </w:p>
        </w:tc>
      </w:tr>
    </w:tbl>
    <w:p w14:paraId="713443E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79A4860" w14:textId="77777777" w:rsidR="00550A1F" w:rsidRDefault="00550A1F">
      <w:pPr>
        <w:spacing w:line="237" w:lineRule="exact"/>
      </w:pPr>
    </w:p>
    <w:p w14:paraId="03176B1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F57989A" w14:textId="77777777" w:rsidR="00550A1F" w:rsidRDefault="00862346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22</w:t>
      </w:r>
    </w:p>
    <w:p w14:paraId="3A5DD38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FE9F74C" w14:textId="77777777" w:rsidR="00550A1F" w:rsidRDefault="00550A1F">
      <w:pPr>
        <w:spacing w:line="200" w:lineRule="exact"/>
      </w:pPr>
    </w:p>
    <w:p w14:paraId="236DF076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41C34FAA" w14:textId="77777777" w:rsidR="00550A1F" w:rsidRDefault="00550A1F">
      <w:pPr>
        <w:spacing w:line="200" w:lineRule="exact"/>
      </w:pPr>
    </w:p>
    <w:p w14:paraId="6B26DCA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503C4C3" w14:textId="77777777" w:rsidR="00550A1F" w:rsidRDefault="00550A1F">
      <w:pPr>
        <w:spacing w:line="200" w:lineRule="exact"/>
      </w:pPr>
    </w:p>
    <w:p w14:paraId="1AA76FB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2C83EB7" w14:textId="77777777" w:rsidR="00550A1F" w:rsidRDefault="00550A1F">
      <w:pPr>
        <w:spacing w:line="365" w:lineRule="exact"/>
      </w:pPr>
    </w:p>
    <w:p w14:paraId="4BF4A22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8C5CB53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phút)</w:t>
      </w:r>
    </w:p>
    <w:p w14:paraId="320C5890" w14:textId="77777777" w:rsidR="00550A1F" w:rsidRDefault="00550A1F">
      <w:pPr>
        <w:spacing w:line="117" w:lineRule="exact"/>
      </w:pPr>
    </w:p>
    <w:p w14:paraId="76AC7024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152EBCD7" w14:textId="77777777" w:rsidR="00550A1F" w:rsidRDefault="00550A1F">
      <w:pPr>
        <w:spacing w:line="116" w:lineRule="exact"/>
      </w:pPr>
    </w:p>
    <w:p w14:paraId="4D553556" w14:textId="77777777" w:rsidR="00550A1F" w:rsidRDefault="00862346">
      <w:pPr>
        <w:spacing w:line="356" w:lineRule="auto"/>
        <w:ind w:left="1417" w:right="355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7E30147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BB6D919" w14:textId="77777777" w:rsidR="00550A1F" w:rsidRDefault="00550A1F">
      <w:pPr>
        <w:spacing w:line="26" w:lineRule="exact"/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398"/>
      </w:tblGrid>
      <w:tr w:rsidR="00550A1F" w14:paraId="4E324FF4" w14:textId="77777777">
        <w:trPr>
          <w:trHeight w:hRule="exact" w:val="39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EF3DF0F" w14:textId="77777777" w:rsidR="00550A1F" w:rsidRDefault="00862346">
            <w:pPr>
              <w:spacing w:before="48" w:line="258" w:lineRule="auto"/>
              <w:ind w:left="118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6392893" w14:textId="77777777" w:rsidR="00550A1F" w:rsidRDefault="00862346">
            <w:pPr>
              <w:spacing w:before="48" w:line="258" w:lineRule="auto"/>
              <w:ind w:left="167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1DAA72B4" w14:textId="77777777">
        <w:trPr>
          <w:trHeight w:hRule="exact" w:val="8202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0872" w14:textId="77777777" w:rsidR="00550A1F" w:rsidRDefault="00862346">
            <w:pPr>
              <w:spacing w:before="56"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hỗ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dụ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xảy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tiễn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lựa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cách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mẫu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sau:</w:t>
            </w:r>
          </w:p>
          <w:p w14:paraId="3F1E4C31" w14:textId="77777777" w:rsidR="00550A1F" w:rsidRDefault="00550A1F">
            <w:pPr>
              <w:spacing w:line="114" w:lineRule="exact"/>
            </w:pPr>
          </w:p>
          <w:p w14:paraId="3542B64F" w14:textId="77777777" w:rsidR="00550A1F" w:rsidRDefault="00862346">
            <w:pPr>
              <w:spacing w:line="356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26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nhân:…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……………………………...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quả:……………………………………...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ý:</w:t>
            </w:r>
          </w:p>
          <w:p w14:paraId="45BCFB8E" w14:textId="77777777" w:rsidR="00550A1F" w:rsidRDefault="00862346">
            <w:pPr>
              <w:spacing w:before="2"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Bác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bệnh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kê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đơn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thuốc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hợp.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khoẻ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người.</w:t>
            </w:r>
          </w:p>
          <w:p w14:paraId="63015893" w14:textId="77777777" w:rsidR="00550A1F" w:rsidRDefault="00550A1F">
            <w:pPr>
              <w:spacing w:line="113" w:lineRule="exact"/>
            </w:pPr>
          </w:p>
          <w:p w14:paraId="6741FA96" w14:textId="77777777" w:rsidR="00550A1F" w:rsidRDefault="00862346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cơn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bão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biển,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3"/>
                <w:szCs w:val="23"/>
              </w:rPr>
              <w:t>ngư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3"/>
                <w:szCs w:val="23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3"/>
                <w:szCs w:val="23"/>
              </w:rPr>
              <w:t>pháp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phòng,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tránh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hợp,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thiệt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hại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sản,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nguy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hiểm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mạng.</w:t>
            </w:r>
          </w:p>
          <w:p w14:paraId="1344C47A" w14:textId="77777777" w:rsidR="00550A1F" w:rsidRDefault="00550A1F">
            <w:pPr>
              <w:spacing w:line="113" w:lineRule="exact"/>
            </w:pPr>
          </w:p>
          <w:p w14:paraId="77F5E136" w14:textId="77777777" w:rsidR="00550A1F" w:rsidRDefault="00862346">
            <w:pPr>
              <w:spacing w:line="254" w:lineRule="auto"/>
              <w:ind w:left="75" w:right="21" w:firstLine="73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nghiệm,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thuốc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gian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sẻ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thường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cậy.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chữa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bệnh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sẻ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hiểm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khoẻ.</w:t>
            </w:r>
          </w:p>
          <w:p w14:paraId="5DB9BDC6" w14:textId="77777777" w:rsidR="00550A1F" w:rsidRDefault="00550A1F">
            <w:pPr>
              <w:spacing w:line="113" w:lineRule="exact"/>
            </w:pPr>
          </w:p>
          <w:p w14:paraId="23C56726" w14:textId="77777777" w:rsidR="00550A1F" w:rsidRDefault="00862346">
            <w:pPr>
              <w:spacing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nhóm.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tác,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sẻ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vụ.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3558" w14:textId="77777777" w:rsidR="00550A1F" w:rsidRDefault="00862346">
            <w:pPr>
              <w:spacing w:before="54" w:line="254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dụ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xảy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tiễn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chọn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hợp.</w:t>
            </w:r>
          </w:p>
        </w:tc>
      </w:tr>
    </w:tbl>
    <w:p w14:paraId="6C0C384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22C95DF" w14:textId="77777777" w:rsidR="00550A1F" w:rsidRDefault="00550A1F">
      <w:pPr>
        <w:spacing w:line="95" w:lineRule="exact"/>
      </w:pPr>
    </w:p>
    <w:p w14:paraId="556128B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FE13EED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64592242" w14:textId="77777777" w:rsidR="00550A1F" w:rsidRDefault="00550A1F">
      <w:pPr>
        <w:spacing w:line="109" w:lineRule="exact"/>
      </w:pPr>
    </w:p>
    <w:p w14:paraId="32C25E0D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6DAFD16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AA5D7AB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CCDFA89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A58BF18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B7968A5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288CE44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96A159A" w14:textId="77777777" w:rsidR="00550A1F" w:rsidRDefault="00550A1F">
      <w:pPr>
        <w:spacing w:line="200" w:lineRule="exact"/>
      </w:pPr>
    </w:p>
    <w:p w14:paraId="69F52205" w14:textId="77777777" w:rsidR="00550A1F" w:rsidRDefault="00550A1F">
      <w:pPr>
        <w:spacing w:line="200" w:lineRule="exact"/>
      </w:pPr>
    </w:p>
    <w:p w14:paraId="528A17BF" w14:textId="77777777" w:rsidR="00550A1F" w:rsidRDefault="00550A1F">
      <w:pPr>
        <w:spacing w:line="200" w:lineRule="exact"/>
      </w:pPr>
    </w:p>
    <w:p w14:paraId="18754D7F" w14:textId="77777777" w:rsidR="00550A1F" w:rsidRDefault="00550A1F">
      <w:pPr>
        <w:spacing w:line="221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550A1F"/>
    <w:rsid w:val="007F7F67"/>
    <w:rsid w:val="00862346"/>
    <w:rsid w:val="00A52C7D"/>
    <w:rsid w:val="00D9272A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2024-12-25T04:28:00Z</dcterms:created>
  <dcterms:modified xsi:type="dcterms:W3CDTF">2024-12-25T04:28:00Z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