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C20" w:rsidRPr="00156AAD" w:rsidRDefault="00441C20" w:rsidP="00441C20">
      <w:pPr>
        <w:pStyle w:val="NormalWeb"/>
        <w:shd w:val="clear" w:color="auto" w:fill="FFFFFF"/>
        <w:spacing w:before="0" w:beforeAutospacing="0" w:line="360" w:lineRule="auto"/>
        <w:jc w:val="center"/>
        <w:rPr>
          <w:rFonts w:ascii="Arial" w:hAnsi="Arial" w:cs="Arial"/>
          <w:color w:val="FF0000"/>
          <w:sz w:val="27"/>
          <w:szCs w:val="27"/>
        </w:rPr>
      </w:pPr>
      <w:r w:rsidRPr="00156AAD">
        <w:rPr>
          <w:rStyle w:val="Strong"/>
          <w:rFonts w:ascii="Arial" w:eastAsiaTheme="majorEastAsia" w:hAnsi="Arial" w:cs="Arial"/>
          <w:color w:val="FF0000"/>
          <w:sz w:val="27"/>
          <w:szCs w:val="27"/>
        </w:rPr>
        <w:t>Tin học lớp 5 Bài 6: Chỉnh sửa văn bản</w:t>
      </w:r>
    </w:p>
    <w:p w:rsidR="00441C20" w:rsidRDefault="00441C20" w:rsidP="00441C20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00FF"/>
          <w:sz w:val="27"/>
          <w:szCs w:val="27"/>
        </w:rPr>
        <w:t>Giải Tin học lớp 5 trang 24</w:t>
      </w:r>
    </w:p>
    <w:p w:rsidR="00441C20" w:rsidRDefault="00441C20" w:rsidP="00441C20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8000"/>
          <w:sz w:val="27"/>
          <w:szCs w:val="27"/>
          <w:shd w:val="clear" w:color="auto" w:fill="FFFFFF"/>
        </w:rPr>
        <w:t>Tin học lớp 5 trang 24 Luyện tập</w:t>
      </w:r>
    </w:p>
    <w:p w:rsidR="00441C20" w:rsidRDefault="00441C20" w:rsidP="00441C20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0000"/>
          <w:sz w:val="27"/>
          <w:szCs w:val="27"/>
        </w:rPr>
        <w:t>Luyện tập 1 trang 24 SGK Tin học lớp 5:</w:t>
      </w:r>
      <w:r>
        <w:rPr>
          <w:rFonts w:ascii="Arial" w:hAnsi="Arial" w:cs="Arial"/>
          <w:color w:val="000000"/>
          <w:sz w:val="27"/>
          <w:szCs w:val="27"/>
        </w:rPr>
        <w:t> Nêu các cách thực hiện chọn, sao chép, di chuyển, xoá văn bản.</w:t>
      </w:r>
    </w:p>
    <w:p w:rsidR="00441C20" w:rsidRDefault="00441C20" w:rsidP="00441C20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0000"/>
          <w:sz w:val="27"/>
          <w:szCs w:val="27"/>
        </w:rPr>
        <w:t>Trả lời:</w:t>
      </w:r>
    </w:p>
    <w:p w:rsidR="00441C20" w:rsidRDefault="00441C20" w:rsidP="00441C20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Có thể thực hiện chọn, sao chép, di chuyển văn bản bằng cách sử dụng bàn phím, chuột, các nút lệnh trong bảng chọn ngữ cảnh hoặc dải lệnh Home.</w:t>
      </w:r>
    </w:p>
    <w:p w:rsidR="00441C20" w:rsidRDefault="00441C20" w:rsidP="00441C20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0000"/>
          <w:sz w:val="27"/>
          <w:szCs w:val="27"/>
        </w:rPr>
        <w:t>Luyện tập 2 trang 24 SGK Tin học lớp 5: </w:t>
      </w:r>
      <w:r>
        <w:rPr>
          <w:rFonts w:ascii="Arial" w:hAnsi="Arial" w:cs="Arial"/>
          <w:color w:val="000000"/>
          <w:sz w:val="27"/>
          <w:szCs w:val="27"/>
        </w:rPr>
        <w:t>Nêu hai cách khác nhau để thực hiện đưa tệp hình ảnh có sẵn trên máy tính vào văn bản.</w:t>
      </w:r>
    </w:p>
    <w:p w:rsidR="00441C20" w:rsidRDefault="00441C20" w:rsidP="00441C20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0000"/>
          <w:sz w:val="27"/>
          <w:szCs w:val="27"/>
        </w:rPr>
        <w:t>Trả lời:</w:t>
      </w:r>
    </w:p>
    <w:p w:rsidR="00441C20" w:rsidRDefault="00441C20" w:rsidP="00441C20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Hai cách đưa hình ảnh vào văn bản:</w:t>
      </w:r>
    </w:p>
    <w:p w:rsidR="00441C20" w:rsidRDefault="00441C20" w:rsidP="00441C20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Sử dụng nút lệnh </w:t>
      </w: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76B28C17" wp14:editId="3AB538AE">
            <wp:extent cx="419100" cy="400050"/>
            <wp:effectExtent l="0" t="0" r="0" b="0"/>
            <wp:docPr id="4" name="Picture 4" descr="Tin học lớp 5 Chân trời sáng tạo Bài 6: Chỉnh sửa văn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in học lớp 5 Chân trời sáng tạo Bài 6: Chỉnh sửa văn bả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7"/>
          <w:szCs w:val="27"/>
        </w:rPr>
        <w:t> trong dải lệnh Insert.</w:t>
      </w:r>
    </w:p>
    <w:p w:rsidR="00441C20" w:rsidRDefault="00441C20" w:rsidP="00441C20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Kéo thả tệp hình ảnh từ cửa sổ File Explorer sang văn bản đang mở trong cửa sổ Word.</w:t>
      </w:r>
    </w:p>
    <w:p w:rsidR="00441C20" w:rsidRDefault="00441C20" w:rsidP="00441C20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8000"/>
          <w:sz w:val="27"/>
          <w:szCs w:val="27"/>
          <w:shd w:val="clear" w:color="auto" w:fill="FFFFFF"/>
        </w:rPr>
        <w:t>Tin học lớp 5 trang 24 Thực hành</w:t>
      </w:r>
    </w:p>
    <w:p w:rsidR="00441C20" w:rsidRDefault="00441C20" w:rsidP="00441C20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0000"/>
          <w:sz w:val="27"/>
          <w:szCs w:val="27"/>
        </w:rPr>
        <w:t>Thực hành 1 trang 24 SGK Tin học lớp 5:</w:t>
      </w:r>
      <w:r>
        <w:rPr>
          <w:rFonts w:ascii="Arial" w:hAnsi="Arial" w:cs="Arial"/>
          <w:color w:val="000000"/>
          <w:sz w:val="27"/>
          <w:szCs w:val="27"/>
        </w:rPr>
        <w:t> Kích hoạt phần mềm Word và thực hiện lần lượt các yêu cầu sau:</w:t>
      </w:r>
    </w:p>
    <w:p w:rsidR="00441C20" w:rsidRDefault="00441C20" w:rsidP="00441C20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a) Soạn thảo, định dạng văn bản để được kết quả như ở Hình 2 (có thể sử dụng danh sách các bạn trong tổ của em).</w:t>
      </w:r>
    </w:p>
    <w:p w:rsidR="00441C20" w:rsidRDefault="00441C20" w:rsidP="00441C20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lastRenderedPageBreak/>
        <w:drawing>
          <wp:inline distT="0" distB="0" distL="0" distR="0" wp14:anchorId="554C3B75" wp14:editId="6891E5F2">
            <wp:extent cx="4057650" cy="2867025"/>
            <wp:effectExtent l="0" t="0" r="0" b="9525"/>
            <wp:docPr id="5" name="Picture 5" descr="Tin học lớp 5 Chân trời sáng tạo Bài 6: Chỉnh sửa văn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in học lớp 5 Chân trời sáng tạo Bài 6: Chỉnh sửa văn bả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C20" w:rsidRDefault="00441C20" w:rsidP="00441C20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b) Gõ thêm, sao chép văn bản để được kết quả như ở Hình 5.</w:t>
      </w:r>
    </w:p>
    <w:p w:rsidR="00441C20" w:rsidRDefault="00441C20" w:rsidP="00441C20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402F6B14" wp14:editId="762BA2E6">
            <wp:extent cx="2752725" cy="4838700"/>
            <wp:effectExtent l="0" t="0" r="9525" b="0"/>
            <wp:docPr id="6" name="Picture 6" descr="Tin học lớp 5 Chân trời sáng tạo Bài 6: Chỉnh sửa văn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in học lớp 5 Chân trời sáng tạo Bài 6: Chỉnh sửa văn bả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C20" w:rsidRDefault="00441C20" w:rsidP="00441C20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c) Gõ thêm, di chuyển văn bản để được kết quả như ở Hình 7.</w:t>
      </w:r>
    </w:p>
    <w:p w:rsidR="00441C20" w:rsidRDefault="00441C20" w:rsidP="00441C20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d) Xoá phần văn bản phía trên dòng chứa cụm từ “Nhóm 1”.</w:t>
      </w:r>
    </w:p>
    <w:p w:rsidR="00441C20" w:rsidRDefault="00441C20" w:rsidP="00441C20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Lưu ý:</w:t>
      </w:r>
    </w:p>
    <w:p w:rsidR="00441C20" w:rsidRDefault="00441C20" w:rsidP="00441C20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Khi thực hành, em cần sử dụng các cách khác nhau để thực hiện chọn, sao chép, di chuyển văn bản.</w:t>
      </w:r>
    </w:p>
    <w:p w:rsidR="00441C20" w:rsidRDefault="00441C20" w:rsidP="00441C20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Để huỷ kết quả của thao tác vừa thực hiện, em gõ tổ hợp phím Ctrl + Z.</w:t>
      </w:r>
    </w:p>
    <w:p w:rsidR="00441C20" w:rsidRDefault="00441C20" w:rsidP="00441C20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000000"/>
          <w:sz w:val="27"/>
          <w:szCs w:val="27"/>
        </w:rPr>
        <w:t>Trả lời:</w:t>
      </w:r>
    </w:p>
    <w:p w:rsidR="00441C20" w:rsidRDefault="00441C20" w:rsidP="00441C20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a)</w:t>
      </w:r>
    </w:p>
    <w:p w:rsidR="00441C20" w:rsidRDefault="00441C20" w:rsidP="00441C20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Soạn thảo nội dung (có thể sử dụng danh sách các bạn trong tổ của em)</w:t>
      </w:r>
    </w:p>
    <w:p w:rsidR="00441C20" w:rsidRDefault="00441C20" w:rsidP="00441C20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03153A15" wp14:editId="6061FA17">
            <wp:extent cx="1685925" cy="3067050"/>
            <wp:effectExtent l="0" t="0" r="9525" b="0"/>
            <wp:docPr id="7" name="Picture 7" descr="Tin học lớp 5 Chân trời sáng tạo Bài 6: Chỉnh sửa văn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in học lớp 5 Chân trời sáng tạo Bài 6: Chỉnh sửa văn bả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C20" w:rsidRDefault="00441C20" w:rsidP="00441C20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Định dạng văn bản (thay đổi kiểu chữ, cỡ chữ, căn lề, …) để được kết quả như ở Hình 2</w:t>
      </w:r>
    </w:p>
    <w:p w:rsidR="00441C20" w:rsidRDefault="00441C20" w:rsidP="00441C20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lastRenderedPageBreak/>
        <w:drawing>
          <wp:inline distT="0" distB="0" distL="0" distR="0" wp14:anchorId="29C4229F" wp14:editId="6470E535">
            <wp:extent cx="2057400" cy="3438525"/>
            <wp:effectExtent l="0" t="0" r="0" b="9525"/>
            <wp:docPr id="8" name="Picture 8" descr="Tin học lớp 5 Chân trời sáng tạo Bài 6: Chỉnh sửa văn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in học lớp 5 Chân trời sáng tạo Bài 6: Chỉnh sửa văn bả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C20" w:rsidRDefault="00441C20" w:rsidP="00441C20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b) Gõ thêm, sao chép văn bản để được kết quả như ở Hình 5.</w:t>
      </w:r>
    </w:p>
    <w:p w:rsidR="00441C20" w:rsidRDefault="00441C20" w:rsidP="00441C20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5A160BFA" wp14:editId="1AD65AFA">
            <wp:extent cx="1847850" cy="4324350"/>
            <wp:effectExtent l="0" t="0" r="0" b="0"/>
            <wp:docPr id="9" name="Picture 9" descr="Tin học lớp 5 Chân trời sáng tạo Bài 6: Chỉnh sửa văn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in học lớp 5 Chân trời sáng tạo Bài 6: Chỉnh sửa văn bả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C20" w:rsidRDefault="00441C20" w:rsidP="00441C20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c) Gõ thêm, di chuyển văn bản để được kết quả như ở Hình 7.</w:t>
      </w:r>
    </w:p>
    <w:p w:rsidR="00441C20" w:rsidRDefault="00441C20" w:rsidP="00441C20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lastRenderedPageBreak/>
        <w:drawing>
          <wp:inline distT="0" distB="0" distL="0" distR="0" wp14:anchorId="2C6CE48A" wp14:editId="6888530E">
            <wp:extent cx="2809875" cy="6915150"/>
            <wp:effectExtent l="0" t="0" r="9525" b="0"/>
            <wp:docPr id="10" name="Picture 10" descr="Tin học lớp 5 Chân trời sáng tạo Bài 6: Chỉnh sửa văn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in học lớp 5 Chân trời sáng tạo Bài 6: Chỉnh sửa văn bả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691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C20" w:rsidRDefault="00441C20" w:rsidP="00441C20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d) Xoá phần văn bản phía trên dòng chứa cụm từ “Nhóm 1”.</w:t>
      </w:r>
    </w:p>
    <w:p w:rsidR="00441C20" w:rsidRDefault="00441C20" w:rsidP="00441C20">
      <w:pPr>
        <w:pStyle w:val="NormalWeb"/>
        <w:shd w:val="clear" w:color="auto" w:fill="FFFFFF"/>
        <w:spacing w:before="0" w:beforeAutospacing="0" w:after="240" w:afterAutospacing="0" w:line="360" w:lineRule="auto"/>
        <w:ind w:left="48" w:right="48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lastRenderedPageBreak/>
        <w:drawing>
          <wp:inline distT="0" distB="0" distL="0" distR="0" wp14:anchorId="50E72085" wp14:editId="4DD75F63">
            <wp:extent cx="2362200" cy="5238750"/>
            <wp:effectExtent l="0" t="0" r="0" b="0"/>
            <wp:docPr id="11" name="Picture 11" descr="Tin học lớp 5 Chân trời sáng tạo Bài 6: Chỉnh sửa văn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in học lớp 5 Chân trời sáng tạo Bài 6: Chỉnh sửa văn bả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3C8" w:rsidRDefault="00AE13C8">
      <w:bookmarkStart w:id="0" w:name="_GoBack"/>
      <w:bookmarkEnd w:id="0"/>
    </w:p>
    <w:sectPr w:rsidR="00AE13C8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C20"/>
    <w:rsid w:val="0024119B"/>
    <w:rsid w:val="00441C20"/>
    <w:rsid w:val="00AE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4A24F9-5BA4-4216-B08C-FE10F5D8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  <w:style w:type="paragraph" w:styleId="NormalWeb">
    <w:name w:val="Normal (Web)"/>
    <w:basedOn w:val="Normal"/>
    <w:uiPriority w:val="99"/>
    <w:semiHidden/>
    <w:unhideWhenUsed/>
    <w:rsid w:val="00441C20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41C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2024-12-26T10:15:00Z</dcterms:created>
  <dcterms:modified xsi:type="dcterms:W3CDTF">2024-12-26T10:21:00Z</dcterms:modified>
</cp:coreProperties>
</file>